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43E49" w:rsidRDefault="00000000">
      <w:pPr>
        <w:rPr>
          <w:rFonts w:ascii="Times New Roman" w:eastAsia="Times New Roman" w:hAnsi="Times New Roman" w:cs="Times New Roman"/>
          <w:b/>
          <w:color w:val="FF0000"/>
        </w:rPr>
      </w:pPr>
      <w:r>
        <w:rPr>
          <w:rFonts w:ascii="Times New Roman" w:eastAsia="Times New Roman" w:hAnsi="Times New Roman" w:cs="Times New Roman"/>
          <w:b/>
          <w:color w:val="FF0000"/>
        </w:rPr>
        <w:t>ZAŁĄCZNIK NR 6A</w:t>
      </w:r>
    </w:p>
    <w:p w14:paraId="00000002" w14:textId="77777777" w:rsidR="00843E49" w:rsidRDefault="00843E49">
      <w:pPr>
        <w:jc w:val="both"/>
        <w:rPr>
          <w:b/>
        </w:rPr>
      </w:pPr>
    </w:p>
    <w:p w14:paraId="00000003" w14:textId="77777777" w:rsidR="00843E49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UNIWERSYTET ARTYSTYCZNY IM. MAGDALENY ABAKANOWICZ W POZNANIU</w:t>
      </w:r>
    </w:p>
    <w:p w14:paraId="00000004" w14:textId="0F6EFBBA" w:rsidR="00843E49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Wydział </w:t>
      </w:r>
      <w:r w:rsidR="001D173A">
        <w:rPr>
          <w:rFonts w:ascii="Times New Roman" w:eastAsia="Times New Roman" w:hAnsi="Times New Roman" w:cs="Times New Roman"/>
          <w:sz w:val="24"/>
          <w:szCs w:val="24"/>
        </w:rPr>
        <w:t>Architektury Wnętrz i Scenografii</w:t>
      </w:r>
    </w:p>
    <w:p w14:paraId="00000005" w14:textId="77777777" w:rsidR="00843E49" w:rsidRDefault="00843E4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843E49" w:rsidRDefault="00843E4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843E49" w:rsidRDefault="00843E4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843E49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</w:t>
      </w:r>
    </w:p>
    <w:p w14:paraId="00000009" w14:textId="77777777" w:rsidR="00843E49" w:rsidRDefault="00000000">
      <w:pPr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imię i nazwisko</w:t>
      </w:r>
    </w:p>
    <w:p w14:paraId="0000000A" w14:textId="77777777" w:rsidR="00843E49" w:rsidRDefault="00843E49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0000000B" w14:textId="77777777" w:rsidR="00843E49" w:rsidRDefault="00843E4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843E49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</w:t>
      </w:r>
    </w:p>
    <w:p w14:paraId="0000000D" w14:textId="77777777" w:rsidR="00843E49" w:rsidRDefault="00000000">
      <w:pPr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tytuł pracy</w:t>
      </w:r>
    </w:p>
    <w:p w14:paraId="0000000E" w14:textId="77777777" w:rsidR="00843E49" w:rsidRDefault="00843E49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0000000F" w14:textId="77777777" w:rsidR="00843E49" w:rsidRDefault="00843E49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3085C2F9" w14:textId="02FF89AD" w:rsidR="005951D6" w:rsidRDefault="005951D6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20515A63" w14:textId="23092327" w:rsidR="005951D6" w:rsidRDefault="005951D6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..</w:t>
      </w:r>
    </w:p>
    <w:p w14:paraId="00000012" w14:textId="77777777" w:rsidR="00843E49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Licencjacka praca dyplomowa</w:t>
      </w:r>
    </w:p>
    <w:p w14:paraId="00000013" w14:textId="77777777" w:rsidR="00843E49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napisana pod kierunkiem</w:t>
      </w:r>
    </w:p>
    <w:p w14:paraId="00000014" w14:textId="77777777" w:rsidR="00843E49" w:rsidRDefault="00843E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5" w14:textId="24ADC350" w:rsidR="00843E49" w:rsidRDefault="00000000">
      <w:pPr>
        <w:ind w:left="5040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</w:t>
      </w:r>
    </w:p>
    <w:p w14:paraId="00000016" w14:textId="784D51EE" w:rsidR="00843E49" w:rsidRDefault="00000000">
      <w:pPr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="00F93AF0">
        <w:rPr>
          <w:rFonts w:ascii="Times New Roman" w:eastAsia="Times New Roman" w:hAnsi="Times New Roman" w:cs="Times New Roman"/>
          <w:sz w:val="18"/>
          <w:szCs w:val="18"/>
        </w:rPr>
        <w:t>t</w:t>
      </w:r>
      <w:r>
        <w:rPr>
          <w:rFonts w:ascii="Times New Roman" w:eastAsia="Times New Roman" w:hAnsi="Times New Roman" w:cs="Times New Roman"/>
          <w:sz w:val="18"/>
          <w:szCs w:val="18"/>
        </w:rPr>
        <w:t>ytuł,</w:t>
      </w:r>
      <w:r w:rsidR="00F93AF0">
        <w:rPr>
          <w:rFonts w:ascii="Times New Roman" w:eastAsia="Times New Roman" w:hAnsi="Times New Roman" w:cs="Times New Roman"/>
          <w:sz w:val="18"/>
          <w:szCs w:val="18"/>
        </w:rPr>
        <w:t>/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>stopień, stanowisko, np. dr hab. prof. UAP</w:t>
      </w:r>
    </w:p>
    <w:p w14:paraId="5E01B50A" w14:textId="4E8298A4" w:rsidR="005951D6" w:rsidRDefault="00000000" w:rsidP="005951D6">
      <w:pPr>
        <w:ind w:left="495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="00102A9E">
        <w:rPr>
          <w:rFonts w:ascii="Times New Roman" w:eastAsia="Times New Roman" w:hAnsi="Times New Roman" w:cs="Times New Roman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mię i nazwisko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promotora</w:t>
      </w:r>
      <w:r w:rsidR="00F93AF0">
        <w:rPr>
          <w:rFonts w:ascii="Times New Roman" w:eastAsia="Times New Roman" w:hAnsi="Times New Roman" w:cs="Times New Roman"/>
          <w:sz w:val="18"/>
          <w:szCs w:val="18"/>
        </w:rPr>
        <w:t>_</w:t>
      </w:r>
      <w:r w:rsidR="00F52998">
        <w:rPr>
          <w:rFonts w:ascii="Times New Roman" w:eastAsia="Times New Roman" w:hAnsi="Times New Roman" w:cs="Times New Roman"/>
          <w:sz w:val="18"/>
          <w:szCs w:val="18"/>
        </w:rPr>
        <w:t>promotorki</w:t>
      </w:r>
      <w:proofErr w:type="spellEnd"/>
    </w:p>
    <w:p w14:paraId="25353BCB" w14:textId="7247B857" w:rsidR="005951D6" w:rsidRDefault="005951D6">
      <w:pPr>
        <w:ind w:left="495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……………………...………………………………..</w:t>
      </w:r>
    </w:p>
    <w:p w14:paraId="7CDF1841" w14:textId="7BE9F3F2" w:rsidR="005951D6" w:rsidRDefault="005951D6">
      <w:pPr>
        <w:ind w:left="495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="00102A9E">
        <w:rPr>
          <w:rFonts w:ascii="Times New Roman" w:eastAsia="Times New Roman" w:hAnsi="Times New Roman" w:cs="Times New Roman"/>
          <w:sz w:val="18"/>
          <w:szCs w:val="18"/>
        </w:rPr>
        <w:t>p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odpis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promotora</w:t>
      </w:r>
      <w:r w:rsidR="00F93AF0">
        <w:rPr>
          <w:rFonts w:ascii="Times New Roman" w:eastAsia="Times New Roman" w:hAnsi="Times New Roman" w:cs="Times New Roman"/>
          <w:sz w:val="18"/>
          <w:szCs w:val="18"/>
        </w:rPr>
        <w:t>_</w:t>
      </w:r>
      <w:r w:rsidR="00F52998">
        <w:rPr>
          <w:rFonts w:ascii="Times New Roman" w:eastAsia="Times New Roman" w:hAnsi="Times New Roman" w:cs="Times New Roman"/>
          <w:sz w:val="18"/>
          <w:szCs w:val="18"/>
        </w:rPr>
        <w:t>promotorki</w:t>
      </w:r>
      <w:proofErr w:type="spellEnd"/>
    </w:p>
    <w:p w14:paraId="00000018" w14:textId="77777777" w:rsidR="00843E49" w:rsidRDefault="00843E49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00000019" w14:textId="77777777" w:rsidR="00843E49" w:rsidRDefault="00000000">
      <w:pPr>
        <w:ind w:left="49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14:paraId="0000001A" w14:textId="77777777" w:rsidR="00843E49" w:rsidRDefault="00843E49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1B" w14:textId="77777777" w:rsidR="00843E49" w:rsidRDefault="00843E49">
      <w:pPr>
        <w:ind w:left="4956"/>
        <w:rPr>
          <w:rFonts w:ascii="Times New Roman" w:eastAsia="Times New Roman" w:hAnsi="Times New Roman" w:cs="Times New Roman"/>
          <w:sz w:val="18"/>
          <w:szCs w:val="18"/>
        </w:rPr>
      </w:pPr>
    </w:p>
    <w:p w14:paraId="0000001C" w14:textId="70FBA2DC" w:rsidR="00843E49" w:rsidRDefault="00000000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Poznań 202</w:t>
      </w:r>
      <w:r w:rsidR="00EB5F0E">
        <w:rPr>
          <w:rFonts w:ascii="Times New Roman" w:eastAsia="Times New Roman" w:hAnsi="Times New Roman" w:cs="Times New Roman"/>
          <w:sz w:val="24"/>
          <w:szCs w:val="24"/>
        </w:rPr>
        <w:t>6</w:t>
      </w:r>
    </w:p>
    <w:sectPr w:rsidR="00843E49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E49"/>
    <w:rsid w:val="00063B57"/>
    <w:rsid w:val="00102A9E"/>
    <w:rsid w:val="001D173A"/>
    <w:rsid w:val="002B2D7A"/>
    <w:rsid w:val="002F1A54"/>
    <w:rsid w:val="0033033E"/>
    <w:rsid w:val="005951D6"/>
    <w:rsid w:val="00843E49"/>
    <w:rsid w:val="00EB5F0E"/>
    <w:rsid w:val="00F52998"/>
    <w:rsid w:val="00F9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6E113"/>
  <w15:docId w15:val="{2EB06B9C-609D-4601-B9CD-A0A5DE070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4052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saYpgbQw+J0OhzdtGMZAXudkVg==">AMUW2mUcxfmPBCa3MOGkcM+Nw7Qp/Gmgh4K+QtKF6WwFi4glDS3kH9RLJ0Zm7cmB9mdKHq5+b5r0q3JzRJkogFlHT2aaKysNVqfrjq+TaVvuXHREkQuMktI=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437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Danuta Kostecka</cp:lastModifiedBy>
  <cp:revision>15</cp:revision>
  <dcterms:created xsi:type="dcterms:W3CDTF">2021-03-11T08:19:00Z</dcterms:created>
  <dcterms:modified xsi:type="dcterms:W3CDTF">2026-03-04T12:57:00Z</dcterms:modified>
</cp:coreProperties>
</file>